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01" w:rsidRDefault="00FB3501" w:rsidP="00FB3501">
      <w:pPr>
        <w:widowControl/>
        <w:shd w:val="clear" w:color="auto" w:fill="FFFFFF"/>
        <w:spacing w:line="578" w:lineRule="atLeast"/>
        <w:jc w:val="left"/>
        <w:rPr>
          <w:rFonts w:ascii="Times New Roman" w:eastAsia="方正黑体简体" w:hAnsi="Times New Roman" w:cs="方正仿宋简体" w:hint="eastAsia"/>
          <w:kern w:val="0"/>
          <w:sz w:val="32"/>
          <w:szCs w:val="32"/>
          <w:shd w:val="clear" w:color="auto" w:fill="FFFFFF"/>
          <w:lang/>
        </w:rPr>
      </w:pPr>
      <w:r>
        <w:rPr>
          <w:rFonts w:ascii="Times New Roman" w:eastAsia="方正黑体简体" w:hAnsi="Times New Roman" w:cs="方正仿宋简体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Times New Roman" w:eastAsia="方正黑体简体" w:hAnsi="Times New Roman" w:cs="方正仿宋简体"/>
          <w:kern w:val="0"/>
          <w:sz w:val="32"/>
          <w:szCs w:val="32"/>
          <w:shd w:val="clear" w:color="auto" w:fill="FFFFFF"/>
          <w:lang/>
        </w:rPr>
        <w:t>1</w:t>
      </w:r>
    </w:p>
    <w:p w:rsidR="00FB3501" w:rsidRDefault="00FB3501" w:rsidP="00FB3501">
      <w:pPr>
        <w:pStyle w:val="a5"/>
        <w:rPr>
          <w:rFonts w:hint="eastAsia"/>
          <w:lang/>
        </w:rPr>
      </w:pPr>
    </w:p>
    <w:p w:rsidR="00FB3501" w:rsidRDefault="00FB3501" w:rsidP="00FB3501">
      <w:pPr>
        <w:widowControl/>
        <w:shd w:val="clear" w:color="auto" w:fill="FFFFFF"/>
        <w:spacing w:line="578" w:lineRule="atLeast"/>
        <w:jc w:val="center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/>
          <w:kern w:val="0"/>
          <w:sz w:val="40"/>
          <w:szCs w:val="40"/>
          <w:shd w:val="clear" w:color="auto" w:fill="FFFFFF"/>
          <w:lang/>
        </w:rPr>
        <w:t>听证会报名表</w:t>
      </w:r>
    </w:p>
    <w:p w:rsidR="00FB3501" w:rsidRDefault="00FB3501" w:rsidP="00FB3501">
      <w:pPr>
        <w:pStyle w:val="a5"/>
        <w:spacing w:line="200" w:lineRule="exact"/>
        <w:rPr>
          <w:rFonts w:hint="eastAsia"/>
          <w:lang/>
        </w:rPr>
      </w:pPr>
    </w:p>
    <w:tbl>
      <w:tblPr>
        <w:tblW w:w="8700" w:type="dxa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704"/>
        <w:gridCol w:w="1464"/>
        <w:gridCol w:w="900"/>
        <w:gridCol w:w="990"/>
        <w:gridCol w:w="990"/>
        <w:gridCol w:w="884"/>
        <w:gridCol w:w="884"/>
        <w:gridCol w:w="884"/>
      </w:tblGrid>
      <w:tr w:rsidR="00FB3501" w:rsidTr="001D4934">
        <w:trPr>
          <w:trHeight w:val="585"/>
          <w:jc w:val="center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姓</w:t>
            </w:r>
            <w:r>
              <w:rPr>
                <w:rFonts w:ascii="Times New Roman" w:eastAsia="方正仿宋简体" w:hAnsi="Times New Roman" w:cs="仿宋" w:hint="eastAsia"/>
                <w:color w:val="333333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名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年龄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学历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58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身份证号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职业类别</w:t>
            </w:r>
          </w:p>
        </w:tc>
        <w:tc>
          <w:tcPr>
            <w:tcW w:w="26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58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工作单位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职务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职称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58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通讯地址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邮</w:t>
            </w:r>
            <w:r>
              <w:rPr>
                <w:rFonts w:ascii="Times New Roman" w:eastAsia="方正仿宋简体" w:hAnsi="Times New Roman" w:cs="仿宋" w:hint="eastAsia"/>
                <w:color w:val="333333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编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585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电子邮箱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959"/>
          <w:jc w:val="center"/>
        </w:trPr>
        <w:tc>
          <w:tcPr>
            <w:tcW w:w="3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 w:cs="仿宋" w:hint="eastAsia"/>
                <w:color w:val="333333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人大代表或政协委员</w:t>
            </w:r>
          </w:p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（是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/</w:t>
            </w: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否）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所属机关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spacing w:line="400" w:lineRule="exact"/>
              <w:jc w:val="center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  <w:tr w:rsidR="00FB3501" w:rsidTr="001D4934">
        <w:trPr>
          <w:trHeight w:val="6668"/>
          <w:jc w:val="center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听证</w:t>
            </w:r>
          </w:p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事项</w:t>
            </w:r>
          </w:p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主要</w:t>
            </w:r>
          </w:p>
          <w:p w:rsidR="00FB3501" w:rsidRDefault="00FB3501" w:rsidP="001D4934">
            <w:pPr>
              <w:widowControl/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仿宋"/>
                <w:color w:val="333333"/>
                <w:kern w:val="0"/>
                <w:sz w:val="28"/>
                <w:szCs w:val="28"/>
                <w:lang/>
              </w:rPr>
              <w:t>观点</w:t>
            </w:r>
          </w:p>
        </w:tc>
        <w:tc>
          <w:tcPr>
            <w:tcW w:w="699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3501" w:rsidRDefault="00FB3501" w:rsidP="001D4934">
            <w:pPr>
              <w:spacing w:line="400" w:lineRule="exact"/>
              <w:jc w:val="left"/>
              <w:rPr>
                <w:rFonts w:ascii="Times New Roman" w:eastAsia="方正仿宋简体" w:hAnsi="Times New Roman"/>
                <w:color w:val="333333"/>
                <w:sz w:val="28"/>
                <w:szCs w:val="28"/>
              </w:rPr>
            </w:pPr>
          </w:p>
        </w:tc>
      </w:tr>
    </w:tbl>
    <w:p w:rsidR="00FB3501" w:rsidRDefault="00FB3501" w:rsidP="00FB3501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</w:p>
    <w:p w:rsidR="004C1A1C" w:rsidRDefault="004C1A1C"/>
    <w:sectPr w:rsidR="004C1A1C" w:rsidSect="004C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A70" w:rsidRDefault="004E0A70" w:rsidP="00FB3501">
      <w:r>
        <w:separator/>
      </w:r>
    </w:p>
  </w:endnote>
  <w:endnote w:type="continuationSeparator" w:id="0">
    <w:p w:rsidR="004E0A70" w:rsidRDefault="004E0A70" w:rsidP="00FB3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A70" w:rsidRDefault="004E0A70" w:rsidP="00FB3501">
      <w:r>
        <w:separator/>
      </w:r>
    </w:p>
  </w:footnote>
  <w:footnote w:type="continuationSeparator" w:id="0">
    <w:p w:rsidR="004E0A70" w:rsidRDefault="004E0A70" w:rsidP="00FB3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501"/>
    <w:rsid w:val="0005445A"/>
    <w:rsid w:val="00192833"/>
    <w:rsid w:val="001B462A"/>
    <w:rsid w:val="002E5F09"/>
    <w:rsid w:val="002F158B"/>
    <w:rsid w:val="00324C47"/>
    <w:rsid w:val="00346E34"/>
    <w:rsid w:val="00392278"/>
    <w:rsid w:val="003F743C"/>
    <w:rsid w:val="00447E37"/>
    <w:rsid w:val="004C1A1C"/>
    <w:rsid w:val="004E0A70"/>
    <w:rsid w:val="00531073"/>
    <w:rsid w:val="005B0105"/>
    <w:rsid w:val="0072629E"/>
    <w:rsid w:val="00741ABB"/>
    <w:rsid w:val="007603FA"/>
    <w:rsid w:val="008D0BDE"/>
    <w:rsid w:val="00933E48"/>
    <w:rsid w:val="009350DA"/>
    <w:rsid w:val="009C6C67"/>
    <w:rsid w:val="00A04CC2"/>
    <w:rsid w:val="00A6713E"/>
    <w:rsid w:val="00C25F7C"/>
    <w:rsid w:val="00C55D36"/>
    <w:rsid w:val="00C7316F"/>
    <w:rsid w:val="00CC5154"/>
    <w:rsid w:val="00CE2FA6"/>
    <w:rsid w:val="00CF15B9"/>
    <w:rsid w:val="00D8543F"/>
    <w:rsid w:val="00DA328B"/>
    <w:rsid w:val="00E16C51"/>
    <w:rsid w:val="00EE63EF"/>
    <w:rsid w:val="00F07812"/>
    <w:rsid w:val="00F12C1C"/>
    <w:rsid w:val="00F27983"/>
    <w:rsid w:val="00F45029"/>
    <w:rsid w:val="00FA1C4D"/>
    <w:rsid w:val="00FB3501"/>
    <w:rsid w:val="00FD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1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501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501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501"/>
    <w:rPr>
      <w:sz w:val="18"/>
      <w:szCs w:val="18"/>
    </w:rPr>
  </w:style>
  <w:style w:type="paragraph" w:styleId="a5">
    <w:name w:val="table of figures"/>
    <w:basedOn w:val="a"/>
    <w:next w:val="a"/>
    <w:qFormat/>
    <w:rsid w:val="00FB3501"/>
    <w:pPr>
      <w:spacing w:line="360" w:lineRule="auto"/>
      <w:ind w:left="720" w:hanging="720"/>
      <w:jc w:val="left"/>
    </w:pPr>
    <w:rPr>
      <w:rFonts w:eastAsia="黑体"/>
      <w:smallCap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2023-08-22T10:33:00Z</dcterms:created>
  <dcterms:modified xsi:type="dcterms:W3CDTF">2023-08-22T10:33:00Z</dcterms:modified>
</cp:coreProperties>
</file>